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2402"/>
        <w:gridCol w:w="1296"/>
        <w:gridCol w:w="991"/>
        <w:gridCol w:w="1840"/>
        <w:gridCol w:w="2403"/>
      </w:tblGrid>
      <w:tr w:rsidR="00856F88" w:rsidRPr="00AA3701" w:rsidTr="004C40D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Форма работы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Ответственный учитель</w:t>
            </w:r>
          </w:p>
        </w:tc>
      </w:tr>
      <w:tr w:rsidR="00856F88" w:rsidRPr="00AA3701" w:rsidTr="004C40D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314C03" w:rsidRDefault="00856F88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9A0BF6" w:rsidRDefault="00856F88" w:rsidP="004C40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BF6">
              <w:rPr>
                <w:rFonts w:ascii="Times New Roman" w:hAnsi="Times New Roman"/>
                <w:sz w:val="24"/>
                <w:szCs w:val="24"/>
              </w:rPr>
              <w:t>25.04.2022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AA3701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856F88" w:rsidRPr="00AA3701" w:rsidTr="004C40D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314C03" w:rsidRDefault="00856F88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9A0BF6" w:rsidRDefault="00856F88" w:rsidP="004C40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BF6">
              <w:rPr>
                <w:rFonts w:ascii="Times New Roman" w:hAnsi="Times New Roman"/>
                <w:sz w:val="24"/>
                <w:szCs w:val="24"/>
              </w:rPr>
              <w:t>27.04.2022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</w:pPr>
            <w:r w:rsidRPr="00AA3701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856F88" w:rsidRPr="00AA3701" w:rsidTr="004C40D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314C03" w:rsidRDefault="00856F88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9A0BF6" w:rsidRDefault="00856F88" w:rsidP="004C40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BF6">
              <w:rPr>
                <w:rFonts w:ascii="Times New Roman" w:hAnsi="Times New Roman"/>
                <w:sz w:val="24"/>
                <w:szCs w:val="24"/>
              </w:rPr>
              <w:t>28.04.2022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AA3701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</w:pPr>
            <w:r w:rsidRPr="00AA3701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856F88" w:rsidRPr="00AA3701" w:rsidTr="004C40D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314C03" w:rsidRDefault="00856F88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9A0BF6" w:rsidRDefault="00856F88" w:rsidP="004C40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BF6">
              <w:rPr>
                <w:rFonts w:ascii="Times New Roman" w:hAnsi="Times New Roman"/>
                <w:sz w:val="24"/>
                <w:szCs w:val="24"/>
              </w:rPr>
              <w:t>29.04.2022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AA3701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</w:pPr>
            <w:r w:rsidRPr="00AA3701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856F88" w:rsidRPr="00AA3701" w:rsidTr="004C40D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314C03" w:rsidRDefault="00856F88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9A0BF6" w:rsidRDefault="00856F88" w:rsidP="004C40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BF6">
              <w:rPr>
                <w:rFonts w:ascii="Times New Roman" w:hAnsi="Times New Roman"/>
                <w:sz w:val="24"/>
                <w:szCs w:val="24"/>
              </w:rPr>
              <w:t>04.05.2022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AA3701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</w:pPr>
            <w:r w:rsidRPr="00AA3701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856F88" w:rsidRPr="00AA3701" w:rsidTr="004C40D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314C03" w:rsidRDefault="00856F88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9A0BF6" w:rsidRDefault="00856F88" w:rsidP="004C40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BF6">
              <w:rPr>
                <w:rFonts w:ascii="Times New Roman" w:hAnsi="Times New Roman"/>
                <w:sz w:val="24"/>
                <w:szCs w:val="24"/>
              </w:rPr>
              <w:t>04.05.2022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AA3701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</w:pPr>
            <w:r w:rsidRPr="00AA3701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856F88" w:rsidRPr="00AA3701" w:rsidTr="004C40D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314C03" w:rsidRDefault="00856F88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Иностранный язык</w:t>
            </w:r>
            <w:r w:rsidRPr="00314C03">
              <w:rPr>
                <w:rFonts w:ascii="Times New Roman" w:eastAsia="Times New Roman" w:hAnsi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r w:rsidRPr="00314C03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(английский)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9A0BF6" w:rsidRDefault="00856F88" w:rsidP="004C40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BF6">
              <w:rPr>
                <w:rFonts w:ascii="Times New Roman" w:hAnsi="Times New Roman"/>
                <w:sz w:val="24"/>
                <w:szCs w:val="24"/>
              </w:rPr>
              <w:t>05.05.2022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AA3701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</w:pPr>
            <w:r w:rsidRPr="00AA3701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</w:t>
            </w:r>
          </w:p>
        </w:tc>
      </w:tr>
      <w:tr w:rsidR="00856F88" w:rsidRPr="00AA3701" w:rsidTr="004C40D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314C03" w:rsidRDefault="00856F88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9A0BF6" w:rsidRDefault="00856F88" w:rsidP="004C40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BF6">
              <w:rPr>
                <w:rFonts w:ascii="Times New Roman" w:hAnsi="Times New Roman"/>
                <w:sz w:val="24"/>
                <w:szCs w:val="24"/>
              </w:rPr>
              <w:t>05.05.2022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AA3701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</w:pPr>
            <w:r w:rsidRPr="00AA3701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9A0BF6" w:rsidRDefault="00856F88" w:rsidP="004C40DA">
            <w:pPr>
              <w:spacing w:after="0"/>
              <w:rPr>
                <w:rFonts w:ascii="Times New Roman" w:hAnsi="Times New Roman"/>
              </w:rPr>
            </w:pPr>
            <w:r w:rsidRPr="009A0BF6">
              <w:rPr>
                <w:rFonts w:ascii="Times New Roman" w:hAnsi="Times New Roman"/>
              </w:rPr>
              <w:t>Мусина А.Х</w:t>
            </w:r>
          </w:p>
        </w:tc>
      </w:tr>
      <w:tr w:rsidR="00856F88" w:rsidRPr="00AA3701" w:rsidTr="004C40D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314C03" w:rsidRDefault="00856F88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9A0BF6" w:rsidRDefault="00856F88" w:rsidP="004C40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BF6">
              <w:rPr>
                <w:rFonts w:ascii="Times New Roman" w:hAnsi="Times New Roman"/>
                <w:sz w:val="24"/>
                <w:szCs w:val="24"/>
              </w:rPr>
              <w:t>06.05.2022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AA3701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856F88" w:rsidRPr="00AA3701" w:rsidTr="004C40D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314C03" w:rsidRDefault="00856F88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9A0BF6" w:rsidRDefault="00856F88" w:rsidP="004C40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BF6">
              <w:rPr>
                <w:rFonts w:ascii="Times New Roman" w:hAnsi="Times New Roman"/>
                <w:sz w:val="24"/>
                <w:szCs w:val="24"/>
              </w:rPr>
              <w:t>06.05.2022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AA3701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856F88" w:rsidRPr="00AA3701" w:rsidTr="004C40D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314C03" w:rsidRDefault="00856F88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9A0BF6" w:rsidRDefault="00856F88" w:rsidP="004C40D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BF6">
              <w:rPr>
                <w:rFonts w:ascii="Times New Roman" w:hAnsi="Times New Roman"/>
                <w:sz w:val="24"/>
                <w:szCs w:val="24"/>
              </w:rPr>
              <w:t>06.05.2022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AA3701" w:rsidRDefault="00856F88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Корюкина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</w:tc>
      </w:tr>
    </w:tbl>
    <w:p w:rsidR="00B46D45" w:rsidRDefault="00856F88">
      <w:r>
        <w:t xml:space="preserve"> 2 класс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2409"/>
        <w:gridCol w:w="1276"/>
        <w:gridCol w:w="992"/>
        <w:gridCol w:w="1843"/>
        <w:gridCol w:w="2410"/>
      </w:tblGrid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Форма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Ответственный педагог</w:t>
            </w:r>
          </w:p>
        </w:tc>
      </w:tr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18.04.22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19.04.22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20.04.22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21.04.22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0" w:name="OLE_LINK1"/>
            <w:r w:rsidRPr="00856F8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22.04.22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bookmarkEnd w:id="0"/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22.04.22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keepLines/>
              <w:spacing w:after="0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Иностранный язык</w:t>
            </w:r>
            <w:r w:rsidRPr="00856F88">
              <w:rPr>
                <w:rFonts w:ascii="Times New Roman" w:eastAsia="Times New Roman" w:hAnsi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</w:p>
          <w:p w:rsidR="00856F88" w:rsidRPr="00856F88" w:rsidRDefault="00856F88" w:rsidP="00856F88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25.04.22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Гензе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О.В</w:t>
            </w:r>
          </w:p>
        </w:tc>
      </w:tr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  <w:p w:rsidR="00856F88" w:rsidRPr="00856F88" w:rsidRDefault="00856F88" w:rsidP="00856F88">
            <w:pPr>
              <w:keepLine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26.04.22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Тукмачева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</w:tc>
      </w:tr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  <w:p w:rsidR="00856F88" w:rsidRPr="00856F88" w:rsidRDefault="00856F88" w:rsidP="00856F88">
            <w:pPr>
              <w:keepLine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26.04.22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27.04.22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27.04.22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Хисамова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proofErr w:type="gramStart"/>
            <w:r w:rsidRPr="00856F8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</w:p>
        </w:tc>
      </w:tr>
    </w:tbl>
    <w:p w:rsidR="00856F88" w:rsidRDefault="00856F88">
      <w:r>
        <w:t>3 класс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592"/>
        <w:gridCol w:w="1276"/>
        <w:gridCol w:w="992"/>
        <w:gridCol w:w="1843"/>
        <w:gridCol w:w="2227"/>
      </w:tblGrid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Форма работы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Ответственный педагог</w:t>
            </w:r>
          </w:p>
        </w:tc>
      </w:tr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Русский язык</w:t>
            </w: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20.04.22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Михалицына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В.А</w:t>
            </w:r>
          </w:p>
        </w:tc>
      </w:tr>
      <w:tr w:rsidR="00856F88" w:rsidRPr="00856F88" w:rsidTr="00856F8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26.04.22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Михалицына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В.А</w:t>
            </w:r>
          </w:p>
        </w:tc>
      </w:tr>
    </w:tbl>
    <w:p w:rsidR="00856F88" w:rsidRDefault="00856F88">
      <w:r>
        <w:t>7 класс</w:t>
      </w:r>
    </w:p>
    <w:tbl>
      <w:tblPr>
        <w:tblW w:w="97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2409"/>
        <w:gridCol w:w="1276"/>
        <w:gridCol w:w="992"/>
        <w:gridCol w:w="1843"/>
        <w:gridCol w:w="2410"/>
      </w:tblGrid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Форма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Ответственный педагог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18.04.22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Курбанова З.Р.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18.04.22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Курбанова З.Р.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19.04.22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Галимжанова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А.Н.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19.04.22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Галимжанова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А.Н.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20.04.22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Сафиуллина Г.Б.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20.04.22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Сафиуллина Г.Б.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21.04.22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Трубникова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С.П.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21.04.22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Трубникова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С.П.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21.04.22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Сухарева И.</w:t>
            </w:r>
            <w:proofErr w:type="gramStart"/>
            <w:r w:rsidRPr="00856F88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Всеобщая история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22.04.22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Бородовицына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С.А.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22.04.22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Бородовицына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С.А.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25.04.22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 xml:space="preserve">Гагарина </w:t>
            </w: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а.С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26.04.22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Гареева Р.А.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27.04.22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Турецкова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А.С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28.04.22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Зотова Е.И.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29.04.22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Никулина Т.Н.</w:t>
            </w:r>
          </w:p>
        </w:tc>
      </w:tr>
      <w:tr w:rsidR="00856F88" w:rsidRPr="00856F88" w:rsidTr="00856F88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29.04.22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Хисамова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Г.З.</w:t>
            </w:r>
          </w:p>
        </w:tc>
      </w:tr>
    </w:tbl>
    <w:p w:rsidR="00856F88" w:rsidRDefault="00856F88">
      <w:r>
        <w:t>9 класс</w:t>
      </w:r>
    </w:p>
    <w:tbl>
      <w:tblPr>
        <w:tblW w:w="97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9"/>
        <w:gridCol w:w="2405"/>
        <w:gridCol w:w="1296"/>
        <w:gridCol w:w="990"/>
        <w:gridCol w:w="1839"/>
        <w:gridCol w:w="2401"/>
      </w:tblGrid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Форма работы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F88">
              <w:rPr>
                <w:rFonts w:ascii="Times New Roman" w:hAnsi="Times New Roman"/>
                <w:b/>
                <w:sz w:val="24"/>
                <w:szCs w:val="24"/>
              </w:rPr>
              <w:t>Ответственный педагог</w:t>
            </w:r>
          </w:p>
        </w:tc>
      </w:tr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16.02.2022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Ерохина Г.А.</w:t>
            </w:r>
          </w:p>
        </w:tc>
      </w:tr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16.02.2022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Ерохина Г.А.</w:t>
            </w:r>
          </w:p>
        </w:tc>
      </w:tr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16.02.2022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Губеева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Р.Н.</w:t>
            </w:r>
          </w:p>
        </w:tc>
      </w:tr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17.02.2022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Верухина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Р.Б</w:t>
            </w:r>
          </w:p>
        </w:tc>
      </w:tr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17.02.2022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Хазиева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</w:tc>
      </w:tr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18.02.2022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Куликова Н.А.</w:t>
            </w:r>
          </w:p>
        </w:tc>
      </w:tr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Всеобщая история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21.02.2022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Нургалиева Л.И.</w:t>
            </w:r>
          </w:p>
        </w:tc>
      </w:tr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22.02.2022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Никулина Т.Н.</w:t>
            </w:r>
          </w:p>
        </w:tc>
      </w:tr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22.02.2022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Ганиев Э.Р.</w:t>
            </w:r>
          </w:p>
        </w:tc>
      </w:tr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Психология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21.02.2022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Халикова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</w:tr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Лаборатория английского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17.02.2022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Верухина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Р.Б.</w:t>
            </w:r>
          </w:p>
        </w:tc>
      </w:tr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Математические методы в информатике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18.02.2022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Куликова Н.А.</w:t>
            </w:r>
          </w:p>
        </w:tc>
      </w:tr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21.02.2022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Нургалиева Л.И.</w:t>
            </w:r>
          </w:p>
        </w:tc>
      </w:tr>
      <w:tr w:rsidR="00856F88" w:rsidRPr="00856F88" w:rsidTr="00856F88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56F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22.02.2022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56F8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</w:pPr>
            <w:r w:rsidRPr="00856F88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F88" w:rsidRPr="00856F88" w:rsidRDefault="00856F88" w:rsidP="00856F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6F88">
              <w:rPr>
                <w:rFonts w:ascii="Times New Roman" w:hAnsi="Times New Roman"/>
                <w:sz w:val="24"/>
                <w:szCs w:val="24"/>
              </w:rPr>
              <w:t>Негматуллина</w:t>
            </w:r>
            <w:proofErr w:type="spellEnd"/>
            <w:r w:rsidRPr="00856F88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</w:tc>
      </w:tr>
    </w:tbl>
    <w:p w:rsidR="00856F88" w:rsidRDefault="00856F88">
      <w:r>
        <w:t>11 класс</w:t>
      </w:r>
      <w:bookmarkStart w:id="1" w:name="_GoBack"/>
      <w:bookmarkEnd w:id="1"/>
    </w:p>
    <w:sectPr w:rsidR="00856F88" w:rsidSect="00856F88">
      <w:pgSz w:w="11906" w:h="16838" w:code="9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F88"/>
    <w:rsid w:val="00856F88"/>
    <w:rsid w:val="00B46D45"/>
    <w:rsid w:val="00F24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F88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F88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574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</dc:creator>
  <cp:lastModifiedBy>Дарья</cp:lastModifiedBy>
  <cp:revision>1</cp:revision>
  <dcterms:created xsi:type="dcterms:W3CDTF">2022-02-28T06:25:00Z</dcterms:created>
  <dcterms:modified xsi:type="dcterms:W3CDTF">2022-02-28T06:29:00Z</dcterms:modified>
</cp:coreProperties>
</file>